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hint="eastAsia" w:ascii="方正公文仿宋" w:hAnsi="方正公文仿宋" w:eastAsia="方正公文仿宋" w:cs="方正公文仿宋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440" w:lineRule="exact"/>
        <w:jc w:val="center"/>
        <w:rPr>
          <w:rFonts w:ascii="华文中宋" w:hAnsi="华文中宋" w:eastAsia="华文中宋" w:cs="Segoe UI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44"/>
          <w:szCs w:val="44"/>
        </w:rPr>
        <w:t>政府网站监管年度报表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年度）</w:t>
      </w:r>
    </w:p>
    <w:p>
      <w:pPr>
        <w:widowControl/>
        <w:spacing w:line="440" w:lineRule="exact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填报单位：应急管理部办公厅</w:t>
      </w:r>
    </w:p>
    <w:tbl>
      <w:tblPr>
        <w:tblStyle w:val="5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2713"/>
        <w:gridCol w:w="916"/>
        <w:gridCol w:w="916"/>
        <w:gridCol w:w="1082"/>
        <w:gridCol w:w="1082"/>
        <w:gridCol w:w="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63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网站抽查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季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度</w:t>
            </w:r>
          </w:p>
        </w:tc>
        <w:tc>
          <w:tcPr>
            <w:tcW w:w="91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季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季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四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季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度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网站总数（单位：家）</w:t>
            </w:r>
          </w:p>
        </w:tc>
        <w:tc>
          <w:tcPr>
            <w:tcW w:w="91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1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抽查比例（单位：%）</w:t>
            </w:r>
          </w:p>
        </w:tc>
        <w:tc>
          <w:tcPr>
            <w:tcW w:w="91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91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抽查网站数量</w:t>
            </w:r>
          </w:p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（单位：家）</w:t>
            </w:r>
          </w:p>
        </w:tc>
        <w:tc>
          <w:tcPr>
            <w:tcW w:w="91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1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抽查合格率</w:t>
            </w:r>
          </w:p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（单位：%）</w:t>
            </w:r>
          </w:p>
        </w:tc>
        <w:tc>
          <w:tcPr>
            <w:tcW w:w="91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91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不合格网站数量</w:t>
            </w:r>
          </w:p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（单位：家）</w:t>
            </w:r>
          </w:p>
        </w:tc>
        <w:tc>
          <w:tcPr>
            <w:tcW w:w="91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是否纳入政府</w:t>
            </w:r>
          </w:p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年度绩效考核</w:t>
            </w:r>
          </w:p>
        </w:tc>
        <w:tc>
          <w:tcPr>
            <w:tcW w:w="4723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是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instrText xml:space="preserve"> eq \o\ac(□</w:instrTex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instrText xml:space="preserve">,</w:instrText>
            </w:r>
            <w:r>
              <w:rPr>
                <w:rFonts w:hint="eastAsia" w:ascii="宋体" w:hAnsi="宋体" w:cs="宋体"/>
                <w:color w:val="000000"/>
                <w:kern w:val="0"/>
                <w:position w:val="3"/>
                <w:sz w:val="19"/>
                <w:szCs w:val="28"/>
                <w:lang w:eastAsia="zh-CN"/>
              </w:rPr>
              <w:instrText xml:space="preserve">√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安全检查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检查次数</w:t>
            </w:r>
          </w:p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（单位：次）</w:t>
            </w:r>
          </w:p>
        </w:tc>
        <w:tc>
          <w:tcPr>
            <w:tcW w:w="4723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检查网站数量</w:t>
            </w:r>
          </w:p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（单位：家）</w:t>
            </w:r>
          </w:p>
        </w:tc>
        <w:tc>
          <w:tcPr>
            <w:tcW w:w="4723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网站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开设整合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运行网站总数</w:t>
            </w:r>
          </w:p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（单位：家）</w:t>
            </w:r>
          </w:p>
        </w:tc>
        <w:tc>
          <w:tcPr>
            <w:tcW w:w="4723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新开设网站数量</w:t>
            </w:r>
          </w:p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（单位：家）</w:t>
            </w:r>
          </w:p>
        </w:tc>
        <w:tc>
          <w:tcPr>
            <w:tcW w:w="4723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整合迁移网站数量（单位：家）</w:t>
            </w:r>
          </w:p>
        </w:tc>
        <w:tc>
          <w:tcPr>
            <w:tcW w:w="4723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“我为政府网站找错”平台网民留言办理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收到留言数量</w:t>
            </w:r>
          </w:p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4723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按期办结数量</w:t>
            </w:r>
          </w:p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4723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超期办结数量</w:t>
            </w:r>
          </w:p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4723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假冒政府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网站处置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发现数量（单位：个）</w:t>
            </w:r>
          </w:p>
        </w:tc>
        <w:tc>
          <w:tcPr>
            <w:tcW w:w="4723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处置数量（单位：个）</w:t>
            </w:r>
          </w:p>
        </w:tc>
        <w:tc>
          <w:tcPr>
            <w:tcW w:w="4723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人员培训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培训次数（单位：次）</w:t>
            </w:r>
          </w:p>
        </w:tc>
        <w:tc>
          <w:tcPr>
            <w:tcW w:w="4723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培训人次（单位：人次）</w:t>
            </w:r>
          </w:p>
        </w:tc>
        <w:tc>
          <w:tcPr>
            <w:tcW w:w="4723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培训天数（单位：天）</w:t>
            </w:r>
          </w:p>
        </w:tc>
        <w:tc>
          <w:tcPr>
            <w:tcW w:w="4723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6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7436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797" w:bottom="130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FCF"/>
    <w:rsid w:val="00017369"/>
    <w:rsid w:val="000229E0"/>
    <w:rsid w:val="00054614"/>
    <w:rsid w:val="000B5135"/>
    <w:rsid w:val="001A5A74"/>
    <w:rsid w:val="001D793A"/>
    <w:rsid w:val="002D49DC"/>
    <w:rsid w:val="003275E0"/>
    <w:rsid w:val="00443527"/>
    <w:rsid w:val="004E35AB"/>
    <w:rsid w:val="00590084"/>
    <w:rsid w:val="005C2D2C"/>
    <w:rsid w:val="005C79FD"/>
    <w:rsid w:val="0064679C"/>
    <w:rsid w:val="007568FD"/>
    <w:rsid w:val="00794AB0"/>
    <w:rsid w:val="007D0DD6"/>
    <w:rsid w:val="00843D63"/>
    <w:rsid w:val="008E3664"/>
    <w:rsid w:val="00943BAB"/>
    <w:rsid w:val="009541B2"/>
    <w:rsid w:val="00955C37"/>
    <w:rsid w:val="009F439D"/>
    <w:rsid w:val="00A3409E"/>
    <w:rsid w:val="00AA6CD2"/>
    <w:rsid w:val="00AC19A0"/>
    <w:rsid w:val="00AC1AFA"/>
    <w:rsid w:val="00C17EC1"/>
    <w:rsid w:val="00C36BD8"/>
    <w:rsid w:val="00C51526"/>
    <w:rsid w:val="00C5403D"/>
    <w:rsid w:val="00C97106"/>
    <w:rsid w:val="00CE4DEB"/>
    <w:rsid w:val="00CE682A"/>
    <w:rsid w:val="00D5087F"/>
    <w:rsid w:val="00DA36E2"/>
    <w:rsid w:val="00DB6392"/>
    <w:rsid w:val="00E23C1F"/>
    <w:rsid w:val="00E55464"/>
    <w:rsid w:val="00E77C0C"/>
    <w:rsid w:val="00F035E0"/>
    <w:rsid w:val="00F04055"/>
    <w:rsid w:val="00F24901"/>
    <w:rsid w:val="00F70EA4"/>
    <w:rsid w:val="00F74FCF"/>
    <w:rsid w:val="00F8773D"/>
    <w:rsid w:val="00FA3F79"/>
    <w:rsid w:val="00FB1D56"/>
    <w:rsid w:val="00FD0780"/>
    <w:rsid w:val="00FF2932"/>
    <w:rsid w:val="01525C2D"/>
    <w:rsid w:val="135F0869"/>
    <w:rsid w:val="296F1A2C"/>
    <w:rsid w:val="29742287"/>
    <w:rsid w:val="472D0FA7"/>
    <w:rsid w:val="5D7C6974"/>
    <w:rsid w:val="629ADDC7"/>
    <w:rsid w:val="660F223E"/>
    <w:rsid w:val="6CA202E7"/>
    <w:rsid w:val="6D9FA628"/>
    <w:rsid w:val="6EB94F7F"/>
    <w:rsid w:val="733D46FB"/>
    <w:rsid w:val="777CFF1D"/>
    <w:rsid w:val="7BFF4C9A"/>
    <w:rsid w:val="7CCFF1DC"/>
    <w:rsid w:val="7CD10038"/>
    <w:rsid w:val="7FECC113"/>
    <w:rsid w:val="7FF7290A"/>
    <w:rsid w:val="7FFE217F"/>
    <w:rsid w:val="A365F0AC"/>
    <w:rsid w:val="AFD4EC73"/>
    <w:rsid w:val="B7FBCD52"/>
    <w:rsid w:val="CEFDE076"/>
    <w:rsid w:val="D6FD0E8A"/>
    <w:rsid w:val="DAE78938"/>
    <w:rsid w:val="DE87DE9C"/>
    <w:rsid w:val="EE9CE1C3"/>
    <w:rsid w:val="F3BCE92D"/>
    <w:rsid w:val="FEBF4E0B"/>
    <w:rsid w:val="FF7C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554</Characters>
  <Lines>4</Lines>
  <Paragraphs>1</Paragraphs>
  <TotalTime>55</TotalTime>
  <ScaleCrop>false</ScaleCrop>
  <LinksUpToDate>false</LinksUpToDate>
  <CharactersWithSpaces>650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2018-01-31T23:29:00Z</dcterms:created>
  <dc:creator>햘Ҵڃ</dc:creator>
  <cp:lastModifiedBy>yj</cp:lastModifiedBy>
  <cp:lastPrinted>2023-01-12T15:11:00Z</cp:lastPrinted>
  <dcterms:modified xsi:type="dcterms:W3CDTF">2023-01-16T09:00:29Z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FE1A0CF669BF421BBBA3A86DF61E612E</vt:lpwstr>
  </property>
</Properties>
</file>